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DA" w:rsidRDefault="00D22BDA" w:rsidP="00D22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BFC">
        <w:rPr>
          <w:rFonts w:ascii="Times New Roman" w:hAnsi="Times New Roman" w:cs="Times New Roman"/>
          <w:sz w:val="28"/>
          <w:szCs w:val="28"/>
        </w:rPr>
        <w:t>График проведения оценочных  процедур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3118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118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D22BDA" w:rsidTr="005261B8"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4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Вид оценочной процедуры</w:t>
            </w:r>
          </w:p>
        </w:tc>
      </w:tr>
      <w:tr w:rsidR="00D22BDA" w:rsidTr="005261B8">
        <w:trPr>
          <w:trHeight w:val="966"/>
        </w:trPr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D22BDA" w:rsidTr="005261B8">
        <w:trPr>
          <w:trHeight w:val="966"/>
        </w:trPr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Диагностика в формате итогового сочинения</w:t>
            </w:r>
          </w:p>
        </w:tc>
      </w:tr>
      <w:tr w:rsidR="00D22BDA" w:rsidTr="005261B8">
        <w:trPr>
          <w:trHeight w:val="966"/>
        </w:trPr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D22BDA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Диагностика в формате ЕГЭ</w:t>
            </w:r>
          </w:p>
        </w:tc>
      </w:tr>
      <w:tr w:rsidR="00D22BDA" w:rsidTr="005261B8">
        <w:trPr>
          <w:trHeight w:val="966"/>
        </w:trPr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D22BDA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Диагностика в формате ОГЭ</w:t>
            </w:r>
          </w:p>
        </w:tc>
      </w:tr>
      <w:tr w:rsidR="00D22BDA" w:rsidTr="005261B8"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15.12.21-24.12.2021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полугодие </w:t>
            </w:r>
          </w:p>
        </w:tc>
      </w:tr>
      <w:tr w:rsidR="00D22BDA" w:rsidTr="005261B8"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По предметам по выбору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Диагностика в формате ОГЭ</w:t>
            </w:r>
          </w:p>
        </w:tc>
      </w:tr>
      <w:tr w:rsidR="00D22BDA" w:rsidTr="005261B8"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D22BDA" w:rsidTr="005261B8"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По предметам по выбору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Диагностика в формате ЕГЭ</w:t>
            </w:r>
          </w:p>
        </w:tc>
      </w:tr>
      <w:tr w:rsidR="00D22BDA" w:rsidTr="005261B8"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Диагностика в формате ЕГЭ</w:t>
            </w:r>
          </w:p>
        </w:tc>
      </w:tr>
      <w:tr w:rsidR="00D22BDA" w:rsidTr="005261B8"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Диагностика в формате ОГЭ</w:t>
            </w:r>
          </w:p>
        </w:tc>
      </w:tr>
      <w:tr w:rsidR="00D22BDA" w:rsidTr="005261B8"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Диагностика в формате ЕГЭ</w:t>
            </w:r>
          </w:p>
        </w:tc>
      </w:tr>
      <w:tr w:rsidR="00D22BDA" w:rsidTr="005261B8"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Диагностика в формате ОГЭ</w:t>
            </w:r>
          </w:p>
        </w:tc>
      </w:tr>
      <w:tr w:rsidR="00D22BDA" w:rsidTr="005261B8"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С 15 марта по 25 мая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D22BDA" w:rsidTr="005261B8"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С 15 марта по 25 мая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D22BDA" w:rsidTr="005261B8"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684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С 15 марта по 25 мая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D22BDA" w:rsidTr="005261B8"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С 1апреля по 20 мая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D22BDA" w:rsidTr="005261B8"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( по двум предметам на основе случайного выбора)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С 15 марта по 20 мая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D22BDA" w:rsidTr="005261B8"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( по двум предметам на основе случайного выбора)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15 марта по 20 мая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D22BDA" w:rsidTr="005261B8"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4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87C">
              <w:rPr>
                <w:rFonts w:ascii="Times New Roman" w:hAnsi="Times New Roman" w:cs="Times New Roman"/>
                <w:sz w:val="24"/>
                <w:szCs w:val="24"/>
              </w:rPr>
              <w:t xml:space="preserve">( по двум предметам на </w:t>
            </w:r>
            <w:proofErr w:type="gramEnd"/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основе случайного выбора)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С 15 марта по 20 мая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D22BDA" w:rsidTr="005261B8"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С 1 марта по 25 марта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D22BDA" w:rsidTr="005261B8"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684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16.05-27.05.2021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D22BDA" w:rsidTr="005261B8"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16.05-27.05.2021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D22BDA" w:rsidTr="005261B8"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16.05-27.05.2021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D22BDA" w:rsidTr="005261B8"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16.05-27.05.2021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D22BDA" w:rsidTr="005261B8"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16.05-27.05.2021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D22BDA" w:rsidTr="005261B8"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16.05-27.05.2021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D22BDA" w:rsidTr="005261B8">
        <w:tc>
          <w:tcPr>
            <w:tcW w:w="1101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16.05-27.05.2021</w:t>
            </w:r>
          </w:p>
        </w:tc>
        <w:tc>
          <w:tcPr>
            <w:tcW w:w="2393" w:type="dxa"/>
          </w:tcPr>
          <w:p w:rsidR="00D22BDA" w:rsidRPr="0082787C" w:rsidRDefault="00D22BDA" w:rsidP="0052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</w:tbl>
    <w:p w:rsidR="00D22BDA" w:rsidRPr="00ED7BFC" w:rsidRDefault="00D22BDA" w:rsidP="00D22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BC5" w:rsidRDefault="00C55BC5"/>
    <w:sectPr w:rsidR="00C5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DA"/>
    <w:rsid w:val="003118E6"/>
    <w:rsid w:val="00B7452B"/>
    <w:rsid w:val="00C55BC5"/>
    <w:rsid w:val="00D22BDA"/>
    <w:rsid w:val="00E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Секретарь</cp:lastModifiedBy>
  <cp:revision>2</cp:revision>
  <dcterms:created xsi:type="dcterms:W3CDTF">2021-10-14T06:10:00Z</dcterms:created>
  <dcterms:modified xsi:type="dcterms:W3CDTF">2021-10-14T13:34:00Z</dcterms:modified>
</cp:coreProperties>
</file>